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15C908E7" w:rsidR="00375003" w:rsidRPr="00F37090" w:rsidRDefault="00375003" w:rsidP="002521B7">
      <w:pPr>
        <w:jc w:val="center"/>
        <w:rPr>
          <w:rFonts w:cs="Calibri"/>
          <w:b/>
          <w:i/>
          <w:iCs/>
        </w:rPr>
      </w:pPr>
      <w:r w:rsidRPr="00F37090">
        <w:rPr>
          <w:rFonts w:cs="Calibri"/>
          <w:b/>
        </w:rPr>
        <w:t>SPECIALIST</w:t>
      </w:r>
      <w:r w:rsidR="00103E07" w:rsidRPr="00F37090">
        <w:rPr>
          <w:rFonts w:cs="Calibri"/>
          <w:b/>
        </w:rPr>
        <w:t>Ų SĄRAŠAS</w:t>
      </w:r>
    </w:p>
    <w:p w14:paraId="37D6C38E" w14:textId="77777777" w:rsidR="00865E3E" w:rsidRPr="00F37090" w:rsidRDefault="00865E3E" w:rsidP="002521B7">
      <w:pPr>
        <w:jc w:val="center"/>
        <w:rPr>
          <w:rFonts w:cs="Calibri"/>
          <w:color w:val="FF0000"/>
        </w:rPr>
      </w:pPr>
    </w:p>
    <w:p w14:paraId="540ACBD9" w14:textId="4D445773" w:rsidR="002279C3" w:rsidRPr="00AE0916" w:rsidRDefault="00E324F6" w:rsidP="002279C3">
      <w:pPr>
        <w:ind w:right="-284"/>
        <w:jc w:val="right"/>
        <w:rPr>
          <w:rFonts w:cs="Calibri"/>
          <w:b/>
        </w:rPr>
      </w:pPr>
      <w:r w:rsidRPr="00F37090">
        <w:rPr>
          <w:rFonts w:cs="Calibri"/>
          <w:b/>
        </w:rPr>
        <w:t>Sutarties vykdymui bus pasitelkiami šie specialistai:</w:t>
      </w:r>
    </w:p>
    <w:tbl>
      <w:tblPr>
        <w:tblW w:w="16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552"/>
        <w:gridCol w:w="1842"/>
        <w:gridCol w:w="2127"/>
        <w:gridCol w:w="1701"/>
        <w:gridCol w:w="2268"/>
        <w:gridCol w:w="2268"/>
        <w:gridCol w:w="9"/>
        <w:gridCol w:w="2543"/>
        <w:gridCol w:w="9"/>
      </w:tblGrid>
      <w:tr w:rsidR="002279C3" w:rsidRPr="00AE0916" w14:paraId="4564743B" w14:textId="77777777" w:rsidTr="00D96FFA">
        <w:trPr>
          <w:trHeight w:val="134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91A" w14:textId="77777777" w:rsidR="002279C3" w:rsidRPr="00AE0916" w:rsidRDefault="002279C3" w:rsidP="00D96FFA">
            <w:pPr>
              <w:spacing w:line="276" w:lineRule="auto"/>
              <w:jc w:val="center"/>
              <w:rPr>
                <w:rFonts w:cs="Calibri"/>
                <w:color w:val="000000" w:themeColor="text1"/>
              </w:rPr>
            </w:pPr>
          </w:p>
          <w:p w14:paraId="1F3EC90C" w14:textId="77777777" w:rsidR="002279C3" w:rsidRPr="00AE0916" w:rsidRDefault="002279C3" w:rsidP="00D96FFA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AE0916">
              <w:rPr>
                <w:rFonts w:cs="Calibri"/>
                <w:b/>
                <w:bCs/>
                <w:color w:val="000000"/>
              </w:rPr>
              <w:t>Eil.</w:t>
            </w:r>
          </w:p>
          <w:p w14:paraId="46B39997" w14:textId="77777777" w:rsidR="002279C3" w:rsidRPr="00AE0916" w:rsidRDefault="002279C3" w:rsidP="00D96FFA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AE0916">
              <w:rPr>
                <w:rFonts w:cs="Calibri"/>
                <w:b/>
                <w:bCs/>
                <w:color w:val="000000"/>
              </w:rPr>
              <w:t xml:space="preserve">Nr. </w:t>
            </w:r>
          </w:p>
          <w:p w14:paraId="73181397" w14:textId="77777777" w:rsidR="002279C3" w:rsidRPr="00AE0916" w:rsidRDefault="002279C3" w:rsidP="00D96FFA">
            <w:pPr>
              <w:spacing w:line="276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A9C" w14:textId="77777777" w:rsidR="002279C3" w:rsidRPr="00AE0916" w:rsidRDefault="002279C3" w:rsidP="00D96FFA">
            <w:pPr>
              <w:jc w:val="center"/>
              <w:rPr>
                <w:rFonts w:cs="Calibri"/>
                <w:color w:val="000000" w:themeColor="text1"/>
              </w:rPr>
            </w:pPr>
          </w:p>
          <w:p w14:paraId="0D6ACC19" w14:textId="77777777" w:rsidR="002279C3" w:rsidRPr="00AE0916" w:rsidRDefault="002279C3" w:rsidP="00D96FFA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Specialisto vykdomos funkcijos </w:t>
            </w:r>
          </w:p>
          <w:p w14:paraId="5524A470" w14:textId="77777777" w:rsidR="002279C3" w:rsidRPr="00AE0916" w:rsidRDefault="002279C3" w:rsidP="00D96FFA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2FDB" w14:textId="77777777" w:rsidR="002279C3" w:rsidRPr="00AE0916" w:rsidRDefault="002279C3" w:rsidP="00D96FFA">
            <w:pPr>
              <w:jc w:val="center"/>
              <w:rPr>
                <w:rFonts w:cs="Calibri"/>
                <w:color w:val="000000" w:themeColor="text1"/>
              </w:rPr>
            </w:pPr>
          </w:p>
          <w:p w14:paraId="1CC9D63A" w14:textId="77777777" w:rsidR="002279C3" w:rsidRPr="00AE0916" w:rsidRDefault="002279C3" w:rsidP="00D96FFA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Vardas, pavardė, </w:t>
            </w:r>
          </w:p>
          <w:p w14:paraId="062C37AE" w14:textId="77777777" w:rsidR="002279C3" w:rsidRPr="00AE0916" w:rsidRDefault="002279C3" w:rsidP="00D96FFA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20F" w14:textId="77777777" w:rsidR="002279C3" w:rsidRPr="00AE0916" w:rsidRDefault="002279C3" w:rsidP="00D96FFA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>Specialisto teisę įrodantys  dokumentai, Nr. bei išdavimo ir galiojimo datos</w:t>
            </w: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ADF7" w14:textId="75B2A1FE" w:rsidR="002279C3" w:rsidRPr="00612925" w:rsidRDefault="002279C3" w:rsidP="00D96FFA">
            <w:pPr>
              <w:jc w:val="center"/>
              <w:rPr>
                <w:rFonts w:cs="Calibri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Darbo patirtis </w:t>
            </w:r>
            <w:r w:rsidR="00612925">
              <w:rPr>
                <w:rFonts w:cs="Calibri"/>
                <w:b/>
                <w:bCs/>
                <w:color w:val="000000" w:themeColor="text1"/>
              </w:rPr>
              <w:t>(</w:t>
            </w:r>
            <w:r w:rsidR="00612925" w:rsidRPr="004F538B">
              <w:rPr>
                <w:rFonts w:cs="Calibri"/>
                <w:b/>
                <w:bCs/>
                <w:i/>
                <w:iCs/>
                <w:color w:val="000000" w:themeColor="text1"/>
              </w:rPr>
              <w:t xml:space="preserve">taikoma SPS 2 lentelės </w:t>
            </w:r>
            <w:r w:rsidR="00612925" w:rsidRPr="004F538B">
              <w:rPr>
                <w:rFonts w:cs="Calibri"/>
                <w:b/>
                <w:bCs/>
                <w:i/>
                <w:iCs/>
                <w:color w:val="000000" w:themeColor="text1"/>
                <w:lang w:val="en-US"/>
              </w:rPr>
              <w:t xml:space="preserve">3.1. </w:t>
            </w:r>
            <w:proofErr w:type="spellStart"/>
            <w:r w:rsidR="00612925" w:rsidRPr="004F538B">
              <w:rPr>
                <w:rFonts w:cs="Calibri"/>
                <w:b/>
                <w:bCs/>
                <w:i/>
                <w:iCs/>
                <w:color w:val="000000" w:themeColor="text1"/>
                <w:lang w:val="en-US"/>
              </w:rPr>
              <w:t>punkto</w:t>
            </w:r>
            <w:proofErr w:type="spellEnd"/>
            <w:r w:rsidR="00612925" w:rsidRPr="004F538B">
              <w:rPr>
                <w:rFonts w:cs="Calibri"/>
                <w:b/>
                <w:bCs/>
                <w:i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proofErr w:type="gramStart"/>
            <w:r w:rsidR="00612925" w:rsidRPr="004F538B">
              <w:rPr>
                <w:rFonts w:cs="Calibri"/>
                <w:b/>
                <w:bCs/>
                <w:i/>
                <w:iCs/>
                <w:color w:val="000000" w:themeColor="text1"/>
                <w:lang w:val="en-US"/>
              </w:rPr>
              <w:t>reikalavimui</w:t>
            </w:r>
            <w:proofErr w:type="spellEnd"/>
            <w:r w:rsidR="00E56E7A" w:rsidRPr="004F538B">
              <w:rPr>
                <w:rFonts w:cs="Calibri"/>
                <w:b/>
                <w:bCs/>
                <w:i/>
                <w:iCs/>
                <w:color w:val="000000" w:themeColor="text1"/>
                <w:lang w:val="en-US"/>
              </w:rPr>
              <w:t>)*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184" w14:textId="77777777" w:rsidR="002279C3" w:rsidRPr="00AE0916" w:rsidRDefault="002279C3" w:rsidP="00D96FFA">
            <w:pPr>
              <w:spacing w:line="276" w:lineRule="auto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Darbuotojo įmonės pavadinimas arba parašoma „Ketinamas įdarbinti“ </w:t>
            </w:r>
          </w:p>
          <w:p w14:paraId="70F0150C" w14:textId="77777777" w:rsidR="002279C3" w:rsidRPr="00AE0916" w:rsidRDefault="002279C3" w:rsidP="00D96FFA">
            <w:pPr>
              <w:spacing w:line="276" w:lineRule="auto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</w:tr>
      <w:tr w:rsidR="002279C3" w:rsidRPr="00AE0916" w14:paraId="26EFC742" w14:textId="77777777" w:rsidTr="00D96FFA">
        <w:trPr>
          <w:gridAfter w:val="1"/>
          <w:wAfter w:w="9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D37A" w14:textId="77777777" w:rsidR="002279C3" w:rsidRPr="00AE0916" w:rsidRDefault="002279C3" w:rsidP="00D96FFA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B334" w14:textId="77777777" w:rsidR="002279C3" w:rsidRPr="00AE0916" w:rsidRDefault="002279C3" w:rsidP="00D96FFA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175" w14:textId="77777777" w:rsidR="002279C3" w:rsidRPr="00AE0916" w:rsidRDefault="002279C3" w:rsidP="00D96FFA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119" w14:textId="77777777" w:rsidR="002279C3" w:rsidRPr="00AE0916" w:rsidRDefault="002279C3" w:rsidP="00D96FFA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65FE" w14:textId="77777777" w:rsidR="002279C3" w:rsidRPr="00AE0916" w:rsidRDefault="002279C3" w:rsidP="00D96FFA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Nuo </w:t>
            </w:r>
            <w:r w:rsidRPr="00AE0916">
              <w:rPr>
                <w:rFonts w:cs="Calibri"/>
                <w:b/>
                <w:bCs/>
                <w:color w:val="000000" w:themeColor="text1"/>
                <w:lang w:val="en-US"/>
              </w:rPr>
              <w:t>(</w:t>
            </w:r>
            <w:r w:rsidRPr="00AE0916">
              <w:rPr>
                <w:rFonts w:cs="Calibri"/>
                <w:b/>
                <w:bCs/>
                <w:color w:val="000000" w:themeColor="text1"/>
              </w:rPr>
              <w:t>metai,  mėnesiai, diena)</w:t>
            </w:r>
          </w:p>
          <w:p w14:paraId="01AD8922" w14:textId="77777777" w:rsidR="002279C3" w:rsidRPr="00AE0916" w:rsidRDefault="002279C3" w:rsidP="00D96FFA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983E" w14:textId="77777777" w:rsidR="002279C3" w:rsidRPr="00AE0916" w:rsidRDefault="002279C3" w:rsidP="00D96FFA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Iki </w:t>
            </w:r>
            <w:r w:rsidRPr="00AE0916">
              <w:rPr>
                <w:rFonts w:cs="Calibri"/>
                <w:b/>
                <w:bCs/>
                <w:color w:val="000000" w:themeColor="text1"/>
                <w:lang w:val="en-US"/>
              </w:rPr>
              <w:t>(</w:t>
            </w: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metai,  mėnesiai, diena) ir iš viso mėnesiais </w:t>
            </w:r>
          </w:p>
          <w:p w14:paraId="3C4779E3" w14:textId="77777777" w:rsidR="002279C3" w:rsidRPr="00AE0916" w:rsidRDefault="002279C3" w:rsidP="00D96FFA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D182" w14:textId="77777777" w:rsidR="002279C3" w:rsidRPr="00AE0916" w:rsidRDefault="002279C3" w:rsidP="00D96FFA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>Konkrečių projektų pavadinimai ir juose vykdytos funkcijos</w:t>
            </w:r>
          </w:p>
          <w:p w14:paraId="4F412C1C" w14:textId="77777777" w:rsidR="002279C3" w:rsidRPr="00AE0916" w:rsidRDefault="002279C3" w:rsidP="00D96FFA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1DBE" w14:textId="77777777" w:rsidR="002279C3" w:rsidRPr="00AE0916" w:rsidRDefault="002279C3" w:rsidP="00D96FFA">
            <w:pPr>
              <w:spacing w:line="276" w:lineRule="auto"/>
              <w:rPr>
                <w:rFonts w:cs="Calibri"/>
                <w:color w:val="000000" w:themeColor="text1"/>
              </w:rPr>
            </w:pPr>
          </w:p>
        </w:tc>
      </w:tr>
      <w:tr w:rsidR="002279C3" w:rsidRPr="00AE0916" w14:paraId="3825968E" w14:textId="77777777" w:rsidTr="00D96FFA">
        <w:trPr>
          <w:gridAfter w:val="1"/>
          <w:wAfter w:w="9" w:type="dxa"/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0285" w14:textId="77777777" w:rsidR="002279C3" w:rsidRPr="00AE0916" w:rsidRDefault="002279C3" w:rsidP="00D96FF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9676" w14:textId="77777777" w:rsidR="002279C3" w:rsidRPr="00AE0916" w:rsidRDefault="002279C3" w:rsidP="00D96FFA">
            <w:pPr>
              <w:rPr>
                <w:rFonts w:cs="Calibri"/>
                <w:b/>
                <w:color w:val="000000" w:themeColor="text1"/>
                <w:lang w:val="en-US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Pvz. projekto vadovas</w:t>
            </w:r>
            <w:r w:rsidRPr="00AE0916">
              <w:rPr>
                <w:rFonts w:cs="Calibri"/>
                <w:b/>
                <w:color w:val="000000" w:themeColor="text1"/>
                <w:lang w:val="en-US"/>
              </w:rPr>
              <w:t xml:space="preserve"> *</w:t>
            </w:r>
          </w:p>
          <w:p w14:paraId="04CE0729" w14:textId="77777777" w:rsidR="002279C3" w:rsidRPr="00AE0916" w:rsidRDefault="002279C3" w:rsidP="00D96FFA">
            <w:pPr>
              <w:contextualSpacing/>
              <w:jc w:val="both"/>
              <w:rPr>
                <w:rFonts w:cs="Calibri"/>
                <w:color w:val="000000" w:themeColor="text1"/>
              </w:rPr>
            </w:pPr>
          </w:p>
          <w:p w14:paraId="6EF55EA6" w14:textId="77777777" w:rsidR="002279C3" w:rsidRPr="00AE0916" w:rsidRDefault="002279C3" w:rsidP="00D96FFA">
            <w:pPr>
              <w:ind w:left="346"/>
              <w:rPr>
                <w:rFonts w:cs="Calibri"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ED54" w14:textId="77777777" w:rsidR="002279C3" w:rsidRPr="00AE0916" w:rsidRDefault="002279C3" w:rsidP="00D96FFA">
            <w:pPr>
              <w:spacing w:line="276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A66C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878D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Pvz.: Nuo 2016-01-01/</w:t>
            </w:r>
          </w:p>
          <w:p w14:paraId="41B7120D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  <w:p w14:paraId="273C50CB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4DF1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Iki</w:t>
            </w:r>
          </w:p>
          <w:p w14:paraId="6A5EFA5A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2018-01-01, iš viso 24 mėn.</w:t>
            </w:r>
          </w:p>
          <w:p w14:paraId="58B74CCC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  <w:p w14:paraId="0B0A22DA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B886" w14:textId="77777777" w:rsidR="002279C3" w:rsidRPr="00AE0916" w:rsidRDefault="002279C3" w:rsidP="00D96FFA">
            <w:pPr>
              <w:spacing w:line="276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B06A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 xml:space="preserve">“ arba „Ūkio subjekto, kurio pajėgumais remiamasi, darbuotojas“ </w:t>
            </w:r>
          </w:p>
          <w:p w14:paraId="74E2B423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</w:tr>
      <w:tr w:rsidR="002279C3" w:rsidRPr="00AE0916" w14:paraId="49A873B4" w14:textId="77777777" w:rsidTr="00D96FFA">
        <w:trPr>
          <w:gridAfter w:val="1"/>
          <w:wAfter w:w="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889" w14:textId="77777777" w:rsidR="002279C3" w:rsidRPr="00AE0916" w:rsidRDefault="002279C3" w:rsidP="00D96FF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762B" w14:textId="77777777" w:rsidR="002279C3" w:rsidRPr="00AE0916" w:rsidRDefault="002279C3" w:rsidP="00D96FFA">
            <w:pPr>
              <w:rPr>
                <w:rFonts w:cs="Calibri"/>
                <w:b/>
                <w:color w:val="000000" w:themeColor="text1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 xml:space="preserve">Pvz. projekto vadovas </w:t>
            </w:r>
            <w:r w:rsidRPr="00AE0916">
              <w:rPr>
                <w:rFonts w:cs="Calibri"/>
                <w:b/>
                <w:color w:val="000000" w:themeColor="text1"/>
              </w:rPr>
              <w:t>*</w:t>
            </w:r>
          </w:p>
          <w:p w14:paraId="5E3F2483" w14:textId="77777777" w:rsidR="002279C3" w:rsidRPr="00AE0916" w:rsidRDefault="002279C3" w:rsidP="00D96FFA">
            <w:pPr>
              <w:ind w:left="465"/>
              <w:jc w:val="both"/>
              <w:rPr>
                <w:rFonts w:cs="Calibri"/>
                <w:b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E13" w14:textId="77777777" w:rsidR="002279C3" w:rsidRPr="00AE0916" w:rsidRDefault="002279C3" w:rsidP="00D96FFA">
            <w:pPr>
              <w:spacing w:line="276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BBD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8D85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Pvz.: Nuo 2016-01-01/</w:t>
            </w:r>
          </w:p>
          <w:p w14:paraId="3FDC1BAE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BF6B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Iki</w:t>
            </w:r>
          </w:p>
          <w:p w14:paraId="08A26A94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 xml:space="preserve">2018-01-01, iš viso 24 mėn. </w:t>
            </w:r>
          </w:p>
          <w:p w14:paraId="59DF693C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  <w:p w14:paraId="6AD508D9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5CF" w14:textId="77777777" w:rsidR="002279C3" w:rsidRPr="00AE0916" w:rsidRDefault="002279C3" w:rsidP="00D96FFA">
            <w:pPr>
              <w:spacing w:line="276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AC1B" w14:textId="77777777" w:rsidR="002279C3" w:rsidRPr="00AE0916" w:rsidRDefault="002279C3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 xml:space="preserve">“, arba „Ūkio subjekto, kurio pajėgumais remiamasi, darbuotojas“ </w:t>
            </w:r>
          </w:p>
        </w:tc>
      </w:tr>
    </w:tbl>
    <w:p w14:paraId="5E6BAFCF" w14:textId="77777777" w:rsidR="002279C3" w:rsidRPr="00AE0916" w:rsidRDefault="002279C3" w:rsidP="002279C3">
      <w:pPr>
        <w:jc w:val="both"/>
        <w:rPr>
          <w:rFonts w:cs="Calibri"/>
        </w:rPr>
      </w:pPr>
    </w:p>
    <w:p w14:paraId="644475DC" w14:textId="77777777" w:rsidR="002279C3" w:rsidRPr="00AE0916" w:rsidRDefault="002279C3" w:rsidP="002279C3">
      <w:pPr>
        <w:jc w:val="both"/>
        <w:rPr>
          <w:rFonts w:cs="Calibri"/>
          <w:b/>
        </w:rPr>
      </w:pPr>
      <w:r w:rsidRPr="00AE0916">
        <w:rPr>
          <w:rFonts w:cs="Calibri"/>
          <w:b/>
        </w:rPr>
        <w:t xml:space="preserve">Pastaba </w:t>
      </w:r>
    </w:p>
    <w:p w14:paraId="316A54B6" w14:textId="0D5AF37A" w:rsidR="002279C3" w:rsidRPr="00AE0916" w:rsidRDefault="002279C3" w:rsidP="002279C3">
      <w:pPr>
        <w:jc w:val="both"/>
        <w:rPr>
          <w:rFonts w:cs="Calibri"/>
          <w:i/>
          <w:iCs/>
        </w:rPr>
      </w:pPr>
      <w:r w:rsidRPr="00AE0916">
        <w:rPr>
          <w:rFonts w:cs="Calibri"/>
          <w:b/>
        </w:rPr>
        <w:t>*</w:t>
      </w:r>
      <w:r w:rsidRPr="00AE0916">
        <w:rPr>
          <w:rFonts w:cs="Calibri"/>
        </w:rPr>
        <w:t xml:space="preserve"> Privaloma su P</w:t>
      </w:r>
      <w:r w:rsidR="00EC19AB">
        <w:rPr>
          <w:rFonts w:cs="Calibri"/>
        </w:rPr>
        <w:t>irminiu pasiūlymu</w:t>
      </w:r>
      <w:r w:rsidRPr="00AE0916">
        <w:rPr>
          <w:rFonts w:cs="Calibri"/>
        </w:rPr>
        <w:t xml:space="preserve"> pateikti subtiekėjo(-ų) ir / ar pasitelkiamų specialistų (kurie nėra Tiekėjo darbuotojai) raštišką (-</w:t>
      </w:r>
      <w:proofErr w:type="spellStart"/>
      <w:r w:rsidRPr="00AE0916">
        <w:rPr>
          <w:rFonts w:cs="Calibri"/>
        </w:rPr>
        <w:t>us</w:t>
      </w:r>
      <w:proofErr w:type="spellEnd"/>
      <w:r w:rsidRPr="00AE0916">
        <w:rPr>
          <w:rFonts w:cs="Calibri"/>
        </w:rPr>
        <w:t>) sutikimą (-</w:t>
      </w:r>
      <w:proofErr w:type="spellStart"/>
      <w:r w:rsidRPr="00AE0916">
        <w:rPr>
          <w:rFonts w:cs="Calibri"/>
        </w:rPr>
        <w:t>us</w:t>
      </w:r>
      <w:proofErr w:type="spellEnd"/>
      <w:r w:rsidRPr="00AE0916">
        <w:rPr>
          <w:rFonts w:cs="Calibri"/>
        </w:rPr>
        <w:t xml:space="preserve">), kad jie sutinka atlikti jiems perduodamas paslaugas / darbus. </w:t>
      </w:r>
    </w:p>
    <w:p w14:paraId="57409126" w14:textId="77777777" w:rsidR="002279C3" w:rsidRPr="00AE0916" w:rsidRDefault="002279C3" w:rsidP="002279C3">
      <w:pPr>
        <w:jc w:val="both"/>
        <w:rPr>
          <w:rFonts w:cs="Calibri"/>
          <w:i/>
          <w:iCs/>
        </w:rPr>
      </w:pPr>
    </w:p>
    <w:p w14:paraId="630D4022" w14:textId="77777777" w:rsidR="002279C3" w:rsidRPr="00AE0916" w:rsidRDefault="002279C3" w:rsidP="002279C3">
      <w:pPr>
        <w:jc w:val="center"/>
        <w:rPr>
          <w:rFonts w:cs="Calibri"/>
        </w:rPr>
      </w:pPr>
      <w:r w:rsidRPr="00AE0916">
        <w:rPr>
          <w:rFonts w:cs="Calibri"/>
        </w:rPr>
        <w:t>___________________________________________________</w:t>
      </w:r>
    </w:p>
    <w:p w14:paraId="0E6256AF" w14:textId="336DD521" w:rsidR="002279C3" w:rsidRPr="00AE0916" w:rsidRDefault="002279C3" w:rsidP="002279C3">
      <w:pPr>
        <w:jc w:val="center"/>
        <w:rPr>
          <w:rFonts w:cs="Calibri"/>
        </w:rPr>
      </w:pPr>
      <w:r w:rsidRPr="00AE0916">
        <w:rPr>
          <w:rFonts w:cs="Calibri"/>
        </w:rPr>
        <w:t>(Tiekėjo arba jo įgalioto asmens vardas, pavardė, parašas</w:t>
      </w:r>
      <w:r w:rsidRPr="00AE0916">
        <w:rPr>
          <w:rStyle w:val="FootnoteReference"/>
          <w:rFonts w:cs="Calibri"/>
        </w:rPr>
        <w:t xml:space="preserve"> </w:t>
      </w:r>
      <w:r w:rsidRPr="00AE0916">
        <w:rPr>
          <w:rStyle w:val="FootnoteReference"/>
          <w:rFonts w:cs="Calibri"/>
        </w:rPr>
        <w:footnoteReference w:id="1"/>
      </w:r>
      <w:r w:rsidR="004F538B">
        <w:rPr>
          <w:rFonts w:cs="Calibri"/>
        </w:rPr>
        <w:t>)</w:t>
      </w:r>
    </w:p>
    <w:p w14:paraId="6DA4347D" w14:textId="77777777" w:rsidR="002279C3" w:rsidRPr="00AE0916" w:rsidRDefault="002279C3" w:rsidP="002279C3">
      <w:pPr>
        <w:jc w:val="both"/>
        <w:rPr>
          <w:rFonts w:cs="Calibri"/>
          <w:strike/>
          <w:color w:val="FF0000"/>
        </w:rPr>
      </w:pPr>
    </w:p>
    <w:p w14:paraId="54FFEAFC" w14:textId="77777777" w:rsidR="002279C3" w:rsidRDefault="002279C3" w:rsidP="00E324F6">
      <w:pPr>
        <w:ind w:right="-284"/>
        <w:jc w:val="right"/>
        <w:rPr>
          <w:rFonts w:cs="Calibri"/>
          <w:b/>
        </w:rPr>
      </w:pPr>
    </w:p>
    <w:sectPr w:rsidR="002279C3" w:rsidSect="00B94752">
      <w:headerReference w:type="default" r:id="rId8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24CDE" w14:textId="77777777" w:rsidR="00F87922" w:rsidRDefault="00F87922" w:rsidP="00E324F6">
      <w:r>
        <w:separator/>
      </w:r>
    </w:p>
  </w:endnote>
  <w:endnote w:type="continuationSeparator" w:id="0">
    <w:p w14:paraId="3E5233C6" w14:textId="77777777" w:rsidR="00F87922" w:rsidRDefault="00F8792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6EAB1" w14:textId="77777777" w:rsidR="00F87922" w:rsidRDefault="00F87922" w:rsidP="00E324F6">
      <w:r>
        <w:separator/>
      </w:r>
    </w:p>
  </w:footnote>
  <w:footnote w:type="continuationSeparator" w:id="0">
    <w:p w14:paraId="635823BE" w14:textId="77777777" w:rsidR="00F87922" w:rsidRDefault="00F87922" w:rsidP="00E324F6">
      <w:r>
        <w:continuationSeparator/>
      </w:r>
    </w:p>
  </w:footnote>
  <w:footnote w:id="1">
    <w:p w14:paraId="4F7E9319" w14:textId="7D8ABB1F" w:rsidR="002279C3" w:rsidRPr="006676F2" w:rsidRDefault="002279C3" w:rsidP="002279C3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</w:t>
      </w:r>
      <w:r w:rsidR="00EC19AB">
        <w:rPr>
          <w:rFonts w:ascii="Trebuchet MS" w:hAnsi="Trebuchet MS"/>
          <w:b/>
          <w:bCs/>
          <w:sz w:val="16"/>
          <w:szCs w:val="16"/>
        </w:rPr>
        <w:t>irminio pasiūlymo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709FA0" w:rsidR="00B01564" w:rsidRPr="00496565" w:rsidRDefault="00B01564" w:rsidP="00B01564">
    <w:pPr>
      <w:pStyle w:val="Heading1"/>
      <w:numPr>
        <w:ilvl w:val="0"/>
        <w:numId w:val="0"/>
      </w:numPr>
      <w:jc w:val="right"/>
      <w:rPr>
        <w:rFonts w:asciiTheme="minorHAnsi" w:hAnsiTheme="minorHAnsi" w:cstheme="minorHAnsi"/>
        <w:b w:val="0"/>
        <w:iCs/>
        <w:sz w:val="22"/>
        <w:szCs w:val="22"/>
        <w:lang w:val="en-US"/>
      </w:rPr>
    </w:pP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</w:rPr>
      <w:t xml:space="preserve">SPS </w:t>
    </w:r>
    <w:r w:rsidR="006F1FCB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 xml:space="preserve">8 </w:t>
    </w:r>
    <w:r w:rsidRPr="00496565">
      <w:rPr>
        <w:rFonts w:asciiTheme="minorHAnsi" w:hAnsiTheme="minorHAnsi" w:cstheme="minorHAnsi"/>
        <w:b w:val="0"/>
        <w:iCs/>
        <w:color w:val="000000"/>
        <w:sz w:val="22"/>
        <w:szCs w:val="22"/>
      </w:rPr>
      <w:t>priedas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F205DBC"/>
    <w:multiLevelType w:val="hybridMultilevel"/>
    <w:tmpl w:val="C5B2F646"/>
    <w:lvl w:ilvl="0" w:tplc="54243FE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  <w:num w:numId="4" w16cid:durableId="193219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355DF"/>
    <w:rsid w:val="00061D3C"/>
    <w:rsid w:val="00073111"/>
    <w:rsid w:val="000804C4"/>
    <w:rsid w:val="000821C5"/>
    <w:rsid w:val="000845E3"/>
    <w:rsid w:val="000953E5"/>
    <w:rsid w:val="00096F45"/>
    <w:rsid w:val="000A26A6"/>
    <w:rsid w:val="000A2FC2"/>
    <w:rsid w:val="000A3836"/>
    <w:rsid w:val="000B7E42"/>
    <w:rsid w:val="000C11DA"/>
    <w:rsid w:val="000C3B66"/>
    <w:rsid w:val="000D77F9"/>
    <w:rsid w:val="000F77AD"/>
    <w:rsid w:val="00101288"/>
    <w:rsid w:val="00103E07"/>
    <w:rsid w:val="00105201"/>
    <w:rsid w:val="00110CC0"/>
    <w:rsid w:val="00130376"/>
    <w:rsid w:val="00142A74"/>
    <w:rsid w:val="00143A24"/>
    <w:rsid w:val="00154A4B"/>
    <w:rsid w:val="00167D2D"/>
    <w:rsid w:val="00172804"/>
    <w:rsid w:val="00174131"/>
    <w:rsid w:val="00176B4D"/>
    <w:rsid w:val="00185BF7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279C3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65AA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22E5"/>
    <w:rsid w:val="003D4339"/>
    <w:rsid w:val="003D4367"/>
    <w:rsid w:val="003E379B"/>
    <w:rsid w:val="003F35AF"/>
    <w:rsid w:val="004031E7"/>
    <w:rsid w:val="00406D82"/>
    <w:rsid w:val="00426565"/>
    <w:rsid w:val="004322F5"/>
    <w:rsid w:val="00444CDA"/>
    <w:rsid w:val="00453E07"/>
    <w:rsid w:val="00456AB3"/>
    <w:rsid w:val="00463CE3"/>
    <w:rsid w:val="004655C5"/>
    <w:rsid w:val="00466142"/>
    <w:rsid w:val="004728FB"/>
    <w:rsid w:val="0047312D"/>
    <w:rsid w:val="00480EF7"/>
    <w:rsid w:val="00496565"/>
    <w:rsid w:val="004A0257"/>
    <w:rsid w:val="004A0961"/>
    <w:rsid w:val="004B65DD"/>
    <w:rsid w:val="004B78E9"/>
    <w:rsid w:val="004C1CF7"/>
    <w:rsid w:val="004C5F6B"/>
    <w:rsid w:val="004D4187"/>
    <w:rsid w:val="004F538B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0E6C"/>
    <w:rsid w:val="005F2C69"/>
    <w:rsid w:val="005F406B"/>
    <w:rsid w:val="00602E88"/>
    <w:rsid w:val="00612925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3FCE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1FCB"/>
    <w:rsid w:val="006F7634"/>
    <w:rsid w:val="007063F8"/>
    <w:rsid w:val="00707BC5"/>
    <w:rsid w:val="00726F44"/>
    <w:rsid w:val="0073076C"/>
    <w:rsid w:val="00743110"/>
    <w:rsid w:val="00755563"/>
    <w:rsid w:val="007605C7"/>
    <w:rsid w:val="00783718"/>
    <w:rsid w:val="00785036"/>
    <w:rsid w:val="00791085"/>
    <w:rsid w:val="007A3BA4"/>
    <w:rsid w:val="007B550B"/>
    <w:rsid w:val="007B7870"/>
    <w:rsid w:val="007C2E05"/>
    <w:rsid w:val="007C2F39"/>
    <w:rsid w:val="007C4962"/>
    <w:rsid w:val="007C4FED"/>
    <w:rsid w:val="007C639E"/>
    <w:rsid w:val="007E5638"/>
    <w:rsid w:val="007E6F76"/>
    <w:rsid w:val="007F6EE8"/>
    <w:rsid w:val="008149B0"/>
    <w:rsid w:val="00825E73"/>
    <w:rsid w:val="008338C3"/>
    <w:rsid w:val="00834031"/>
    <w:rsid w:val="00834CD1"/>
    <w:rsid w:val="00851982"/>
    <w:rsid w:val="008519DD"/>
    <w:rsid w:val="0085259C"/>
    <w:rsid w:val="00865E3E"/>
    <w:rsid w:val="00884DB0"/>
    <w:rsid w:val="00891A99"/>
    <w:rsid w:val="008A1769"/>
    <w:rsid w:val="008A7BDB"/>
    <w:rsid w:val="008B687B"/>
    <w:rsid w:val="008B6C50"/>
    <w:rsid w:val="008C0AA4"/>
    <w:rsid w:val="008C0BA7"/>
    <w:rsid w:val="008D1FF7"/>
    <w:rsid w:val="008D28C6"/>
    <w:rsid w:val="008E0A1B"/>
    <w:rsid w:val="008E732D"/>
    <w:rsid w:val="008F7CE8"/>
    <w:rsid w:val="009008F1"/>
    <w:rsid w:val="0091107F"/>
    <w:rsid w:val="009142DA"/>
    <w:rsid w:val="00924C46"/>
    <w:rsid w:val="00931AC5"/>
    <w:rsid w:val="00932064"/>
    <w:rsid w:val="009401FA"/>
    <w:rsid w:val="00945757"/>
    <w:rsid w:val="00964D25"/>
    <w:rsid w:val="00965C22"/>
    <w:rsid w:val="00970D69"/>
    <w:rsid w:val="00990D4E"/>
    <w:rsid w:val="00995512"/>
    <w:rsid w:val="009A13D6"/>
    <w:rsid w:val="009C132D"/>
    <w:rsid w:val="009C2C29"/>
    <w:rsid w:val="009D1D32"/>
    <w:rsid w:val="009D6D96"/>
    <w:rsid w:val="009F4002"/>
    <w:rsid w:val="00A029E1"/>
    <w:rsid w:val="00A02A50"/>
    <w:rsid w:val="00A07C79"/>
    <w:rsid w:val="00A22C86"/>
    <w:rsid w:val="00A276A5"/>
    <w:rsid w:val="00A3080E"/>
    <w:rsid w:val="00A35A89"/>
    <w:rsid w:val="00A3623C"/>
    <w:rsid w:val="00A4071A"/>
    <w:rsid w:val="00A477AF"/>
    <w:rsid w:val="00A646B1"/>
    <w:rsid w:val="00A665A8"/>
    <w:rsid w:val="00A74365"/>
    <w:rsid w:val="00A86BA6"/>
    <w:rsid w:val="00A87D71"/>
    <w:rsid w:val="00A94BB4"/>
    <w:rsid w:val="00AA4BC1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121D3"/>
    <w:rsid w:val="00B1381D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6B5A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47C66"/>
    <w:rsid w:val="00C53D3B"/>
    <w:rsid w:val="00C56D56"/>
    <w:rsid w:val="00C57635"/>
    <w:rsid w:val="00C61C73"/>
    <w:rsid w:val="00C8252E"/>
    <w:rsid w:val="00C92426"/>
    <w:rsid w:val="00CA31EA"/>
    <w:rsid w:val="00CA4EF4"/>
    <w:rsid w:val="00CB4659"/>
    <w:rsid w:val="00CB4B87"/>
    <w:rsid w:val="00CB5010"/>
    <w:rsid w:val="00CB564B"/>
    <w:rsid w:val="00CB77E6"/>
    <w:rsid w:val="00CC3065"/>
    <w:rsid w:val="00CD56D6"/>
    <w:rsid w:val="00CD5800"/>
    <w:rsid w:val="00CE1F7F"/>
    <w:rsid w:val="00CE684B"/>
    <w:rsid w:val="00CF46DB"/>
    <w:rsid w:val="00D10D8C"/>
    <w:rsid w:val="00D127E9"/>
    <w:rsid w:val="00D21514"/>
    <w:rsid w:val="00D234C9"/>
    <w:rsid w:val="00D2369D"/>
    <w:rsid w:val="00D24B9B"/>
    <w:rsid w:val="00D40437"/>
    <w:rsid w:val="00D432EA"/>
    <w:rsid w:val="00D53208"/>
    <w:rsid w:val="00D73093"/>
    <w:rsid w:val="00D73158"/>
    <w:rsid w:val="00D7421A"/>
    <w:rsid w:val="00D922AD"/>
    <w:rsid w:val="00D92B61"/>
    <w:rsid w:val="00D93998"/>
    <w:rsid w:val="00D97CC7"/>
    <w:rsid w:val="00DD6EA0"/>
    <w:rsid w:val="00E0261C"/>
    <w:rsid w:val="00E03379"/>
    <w:rsid w:val="00E1071F"/>
    <w:rsid w:val="00E25500"/>
    <w:rsid w:val="00E2776F"/>
    <w:rsid w:val="00E30073"/>
    <w:rsid w:val="00E324F6"/>
    <w:rsid w:val="00E5168C"/>
    <w:rsid w:val="00E56E7A"/>
    <w:rsid w:val="00E70D33"/>
    <w:rsid w:val="00E764F4"/>
    <w:rsid w:val="00E77E04"/>
    <w:rsid w:val="00EA1B40"/>
    <w:rsid w:val="00EA29B4"/>
    <w:rsid w:val="00EA4B0A"/>
    <w:rsid w:val="00EB18CB"/>
    <w:rsid w:val="00EB5742"/>
    <w:rsid w:val="00EC142A"/>
    <w:rsid w:val="00EC19AB"/>
    <w:rsid w:val="00EE1A9E"/>
    <w:rsid w:val="00EE621D"/>
    <w:rsid w:val="00EE718B"/>
    <w:rsid w:val="00F03378"/>
    <w:rsid w:val="00F04491"/>
    <w:rsid w:val="00F13E17"/>
    <w:rsid w:val="00F209E7"/>
    <w:rsid w:val="00F27EB7"/>
    <w:rsid w:val="00F3250C"/>
    <w:rsid w:val="00F37090"/>
    <w:rsid w:val="00F40675"/>
    <w:rsid w:val="00F53BF8"/>
    <w:rsid w:val="00F62D2C"/>
    <w:rsid w:val="00F87922"/>
    <w:rsid w:val="00FA391A"/>
    <w:rsid w:val="00FA3FD5"/>
    <w:rsid w:val="00FB1938"/>
    <w:rsid w:val="00FB1A8F"/>
    <w:rsid w:val="00FB7A7E"/>
    <w:rsid w:val="00FD7C02"/>
    <w:rsid w:val="00FE5EE1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043C8729-CA2D-40EF-B9AB-8797E13A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Laima Abrutytė</cp:lastModifiedBy>
  <cp:revision>10</cp:revision>
  <dcterms:created xsi:type="dcterms:W3CDTF">2024-01-03T10:11:00Z</dcterms:created>
  <dcterms:modified xsi:type="dcterms:W3CDTF">2026-05-05T10:06:00Z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a194c4-decd-49a7-b39f-0e1f771bc324_Enabled">
    <vt:lpwstr>true</vt:lpwstr>
  </property>
  <property fmtid="{D5CDD505-2E9C-101B-9397-08002B2CF9AE}" pid="3" name="MSIP_Label_40a194c4-decd-49a7-b39f-0e1f771bc324_SetDate">
    <vt:lpwstr>2024-01-09T11:13:48Z</vt:lpwstr>
  </property>
  <property fmtid="{D5CDD505-2E9C-101B-9397-08002B2CF9AE}" pid="4" name="MSIP_Label_40a194c4-decd-49a7-b39f-0e1f771bc324_Method">
    <vt:lpwstr>Privileged</vt:lpwstr>
  </property>
  <property fmtid="{D5CDD505-2E9C-101B-9397-08002B2CF9AE}" pid="5" name="MSIP_Label_40a194c4-decd-49a7-b39f-0e1f771bc324_Name">
    <vt:lpwstr>Public</vt:lpwstr>
  </property>
  <property fmtid="{D5CDD505-2E9C-101B-9397-08002B2CF9AE}" pid="6" name="MSIP_Label_40a194c4-decd-49a7-b39f-0e1f771bc324_SiteId">
    <vt:lpwstr>e54289c6-b630-4215-acc5-57eec01212d6</vt:lpwstr>
  </property>
  <property fmtid="{D5CDD505-2E9C-101B-9397-08002B2CF9AE}" pid="7" name="MSIP_Label_40a194c4-decd-49a7-b39f-0e1f771bc324_ActionId">
    <vt:lpwstr>469ced80-f49f-4d7b-b975-e76d698ec183</vt:lpwstr>
  </property>
  <property fmtid="{D5CDD505-2E9C-101B-9397-08002B2CF9AE}" pid="8" name="MSIP_Label_40a194c4-decd-49a7-b39f-0e1f771bc324_ContentBits">
    <vt:lpwstr>0</vt:lpwstr>
  </property>
</Properties>
</file>